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F0801" w14:textId="77777777" w:rsidR="00A82B48" w:rsidRPr="00767C4A" w:rsidRDefault="00A82B48" w:rsidP="00A82B48">
      <w:pPr>
        <w:spacing w:line="560" w:lineRule="exact"/>
        <w:rPr>
          <w:rFonts w:ascii="仿宋_GB2312" w:eastAsia="仿宋_GB2312" w:hAnsi="宋体" w:hint="eastAsia"/>
          <w:sz w:val="32"/>
          <w:szCs w:val="32"/>
        </w:rPr>
      </w:pPr>
      <w:r w:rsidRPr="00767C4A">
        <w:rPr>
          <w:rFonts w:ascii="仿宋_GB2312" w:eastAsia="仿宋_GB2312" w:hAnsi="宋体" w:hint="eastAsia"/>
          <w:sz w:val="32"/>
          <w:szCs w:val="32"/>
        </w:rPr>
        <w:t>附件</w:t>
      </w:r>
      <w:r>
        <w:rPr>
          <w:rFonts w:ascii="仿宋_GB2312" w:eastAsia="仿宋_GB2312" w:hAnsi="宋体"/>
          <w:sz w:val="32"/>
          <w:szCs w:val="32"/>
        </w:rPr>
        <w:t>3</w:t>
      </w:r>
    </w:p>
    <w:p w14:paraId="5ED2C522" w14:textId="77777777" w:rsidR="00A82B48" w:rsidRPr="00FD0558" w:rsidRDefault="00A82B48" w:rsidP="00A82B48">
      <w:pPr>
        <w:jc w:val="center"/>
        <w:rPr>
          <w:rFonts w:ascii="宋体" w:hAnsi="宋体"/>
          <w:szCs w:val="21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2023年度国家开放大学奖学金发放表</w:t>
      </w:r>
    </w:p>
    <w:p w14:paraId="56E1A116" w14:textId="77777777" w:rsidR="00A82B48" w:rsidRPr="000409C7" w:rsidRDefault="00A82B48" w:rsidP="00A82B48">
      <w:pPr>
        <w:rPr>
          <w:rFonts w:ascii="宋体" w:hAnsi="宋体" w:hint="eastAsia"/>
          <w:szCs w:val="21"/>
        </w:rPr>
      </w:pPr>
    </w:p>
    <w:tbl>
      <w:tblPr>
        <w:tblW w:w="12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2"/>
        <w:gridCol w:w="1442"/>
      </w:tblGrid>
      <w:tr w:rsidR="00A82B48" w14:paraId="020FCBBE" w14:textId="77777777" w:rsidTr="005D159C">
        <w:trPr>
          <w:trHeight w:val="672"/>
          <w:jc w:val="center"/>
        </w:trPr>
        <w:tc>
          <w:tcPr>
            <w:tcW w:w="1440" w:type="dxa"/>
            <w:shd w:val="clear" w:color="auto" w:fill="auto"/>
            <w:vAlign w:val="center"/>
          </w:tcPr>
          <w:p w14:paraId="28EDACE0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0DC5B9" w14:textId="77777777" w:rsidR="00A82B48" w:rsidRDefault="00A82B48" w:rsidP="005D159C">
            <w:pPr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办学单位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671476" w14:textId="77777777" w:rsidR="00A82B48" w:rsidRDefault="00A82B48" w:rsidP="005D159C">
            <w:pPr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学生姓名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88CCEF" w14:textId="77777777" w:rsidR="00A82B48" w:rsidRDefault="00A82B48" w:rsidP="005D159C">
            <w:pPr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手机号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2AAD09" w14:textId="77777777" w:rsidR="00A82B48" w:rsidRDefault="00A82B48" w:rsidP="005D159C">
            <w:pPr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身份证号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3D25A8" w14:textId="77777777" w:rsidR="00A82B48" w:rsidRDefault="00A82B48" w:rsidP="005D159C">
            <w:pPr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银行卡号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DA93BF" w14:textId="77777777" w:rsidR="00A82B48" w:rsidRDefault="00A82B48" w:rsidP="005D159C">
            <w:pPr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开户行名称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C62C7A6" w14:textId="77777777" w:rsidR="00A82B48" w:rsidRDefault="00A82B48" w:rsidP="005D159C">
            <w:pPr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联行号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4920D29" w14:textId="77777777" w:rsidR="00A82B48" w:rsidRDefault="00A82B48" w:rsidP="005D159C">
            <w:pPr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</w:t>
            </w:r>
          </w:p>
        </w:tc>
      </w:tr>
      <w:tr w:rsidR="00A82B48" w14:paraId="02774EFC" w14:textId="77777777" w:rsidTr="005D159C">
        <w:trPr>
          <w:trHeight w:val="460"/>
          <w:jc w:val="center"/>
        </w:trPr>
        <w:tc>
          <w:tcPr>
            <w:tcW w:w="1440" w:type="dxa"/>
            <w:shd w:val="clear" w:color="auto" w:fill="auto"/>
          </w:tcPr>
          <w:p w14:paraId="3307F671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3860C4B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8926F6A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4C90B01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FB7E282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C795118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528E495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5CD5D9F4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13175DD4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82B48" w14:paraId="1B6ECD05" w14:textId="77777777" w:rsidTr="005D159C">
        <w:trPr>
          <w:trHeight w:val="476"/>
          <w:jc w:val="center"/>
        </w:trPr>
        <w:tc>
          <w:tcPr>
            <w:tcW w:w="1440" w:type="dxa"/>
            <w:shd w:val="clear" w:color="auto" w:fill="auto"/>
          </w:tcPr>
          <w:p w14:paraId="361DB92B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D557320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2E6E90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A545F49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1D8263F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C40179A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1D64B30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150F148E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7E945431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82B48" w14:paraId="39DF5DE6" w14:textId="77777777" w:rsidTr="005D159C">
        <w:trPr>
          <w:trHeight w:val="460"/>
          <w:jc w:val="center"/>
        </w:trPr>
        <w:tc>
          <w:tcPr>
            <w:tcW w:w="1440" w:type="dxa"/>
            <w:shd w:val="clear" w:color="auto" w:fill="auto"/>
          </w:tcPr>
          <w:p w14:paraId="04BBFDFB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B0B2C66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6B310F5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E9E60EC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F8F002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51C785C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042302C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163EDE28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04DD53AA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82B48" w14:paraId="454A45A5" w14:textId="77777777" w:rsidTr="005D159C">
        <w:trPr>
          <w:trHeight w:val="460"/>
          <w:jc w:val="center"/>
        </w:trPr>
        <w:tc>
          <w:tcPr>
            <w:tcW w:w="1440" w:type="dxa"/>
            <w:shd w:val="clear" w:color="auto" w:fill="auto"/>
          </w:tcPr>
          <w:p w14:paraId="492222C9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D9D57E1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8412AED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718BE48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B48B77B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B3D607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126BD90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1642E9D3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2010F316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82B48" w14:paraId="390946FD" w14:textId="77777777" w:rsidTr="005D159C">
        <w:trPr>
          <w:trHeight w:val="460"/>
          <w:jc w:val="center"/>
        </w:trPr>
        <w:tc>
          <w:tcPr>
            <w:tcW w:w="1440" w:type="dxa"/>
            <w:shd w:val="clear" w:color="auto" w:fill="auto"/>
          </w:tcPr>
          <w:p w14:paraId="4D5E9CB0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1ADEC4C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84EE9B7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68DD9C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00A7220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BC92844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F1A8F19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28F0761E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2BF0340B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82B48" w14:paraId="7EB95B9C" w14:textId="77777777" w:rsidTr="005D159C">
        <w:trPr>
          <w:trHeight w:val="476"/>
          <w:jc w:val="center"/>
        </w:trPr>
        <w:tc>
          <w:tcPr>
            <w:tcW w:w="1440" w:type="dxa"/>
            <w:shd w:val="clear" w:color="auto" w:fill="auto"/>
          </w:tcPr>
          <w:p w14:paraId="33F52C35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ADADFE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4F8C0B7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6060558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007EB24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AD4ACC1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BF43870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2325EFBD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016AF158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82B48" w14:paraId="344114A0" w14:textId="77777777" w:rsidTr="005D159C">
        <w:trPr>
          <w:trHeight w:val="460"/>
          <w:jc w:val="center"/>
        </w:trPr>
        <w:tc>
          <w:tcPr>
            <w:tcW w:w="1440" w:type="dxa"/>
            <w:shd w:val="clear" w:color="auto" w:fill="auto"/>
          </w:tcPr>
          <w:p w14:paraId="27FC7B0B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C090E52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277118B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CE8CC59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F45DC8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EBE8744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E580BB9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12C6B81D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6C91E668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82B48" w14:paraId="493796F3" w14:textId="77777777" w:rsidTr="005D159C">
        <w:trPr>
          <w:trHeight w:val="460"/>
          <w:jc w:val="center"/>
        </w:trPr>
        <w:tc>
          <w:tcPr>
            <w:tcW w:w="1440" w:type="dxa"/>
            <w:shd w:val="clear" w:color="auto" w:fill="auto"/>
          </w:tcPr>
          <w:p w14:paraId="3FC106E1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B31CDE3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0B469BC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493D45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8C0502B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4D03BC4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391A63E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65A382C5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4CDCAF22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82B48" w14:paraId="149CEEFB" w14:textId="77777777" w:rsidTr="005D159C">
        <w:trPr>
          <w:trHeight w:val="460"/>
          <w:jc w:val="center"/>
        </w:trPr>
        <w:tc>
          <w:tcPr>
            <w:tcW w:w="1440" w:type="dxa"/>
            <w:shd w:val="clear" w:color="auto" w:fill="auto"/>
          </w:tcPr>
          <w:p w14:paraId="74A6BBD2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B80556F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55A5DC3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6CBE4E5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71903FA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5BA5F0B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9DCFEF0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2E2D2424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14D042BC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82B48" w14:paraId="6102F3C9" w14:textId="77777777" w:rsidTr="005D159C">
        <w:trPr>
          <w:trHeight w:val="460"/>
          <w:jc w:val="center"/>
        </w:trPr>
        <w:tc>
          <w:tcPr>
            <w:tcW w:w="1440" w:type="dxa"/>
            <w:shd w:val="clear" w:color="auto" w:fill="auto"/>
          </w:tcPr>
          <w:p w14:paraId="6388CE00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53C665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EED5DA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8ED8C6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61EEFD4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BE3984C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5564DE4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5AF6D2BB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49FF44E5" w14:textId="77777777" w:rsidR="00A82B48" w:rsidRDefault="00A82B48" w:rsidP="005D159C">
            <w:pPr>
              <w:spacing w:line="48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14:paraId="494F43C1" w14:textId="77777777" w:rsidR="00A82B48" w:rsidRPr="001A2590" w:rsidRDefault="00A82B48" w:rsidP="00A82B48">
      <w:pPr>
        <w:spacing w:line="480" w:lineRule="exact"/>
        <w:rPr>
          <w:rFonts w:ascii="宋体" w:hAnsi="宋体"/>
          <w:b/>
          <w:bCs/>
          <w:color w:val="000000"/>
          <w:sz w:val="28"/>
          <w:szCs w:val="28"/>
        </w:rPr>
      </w:pPr>
      <w:r w:rsidRPr="001A2590">
        <w:rPr>
          <w:rFonts w:ascii="宋体" w:hAnsi="宋体" w:hint="eastAsia"/>
          <w:b/>
          <w:bCs/>
          <w:color w:val="000000"/>
          <w:sz w:val="28"/>
          <w:szCs w:val="28"/>
        </w:rPr>
        <w:t>注：开户银行必须是中国农业银行，银行卡必须是借记卡。</w:t>
      </w:r>
    </w:p>
    <w:p w14:paraId="273DE018" w14:textId="77777777" w:rsidR="00CA7CB6" w:rsidRPr="00A82B48" w:rsidRDefault="00CA7CB6"/>
    <w:sectPr w:rsidR="00CA7CB6" w:rsidRPr="00A82B48" w:rsidSect="00A41E0B">
      <w:pgSz w:w="16838" w:h="11906" w:orient="landscape" w:code="9"/>
      <w:pgMar w:top="1588" w:right="1814" w:bottom="1588" w:left="1588" w:header="851" w:footer="992" w:gutter="0"/>
      <w:cols w:space="425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67FE1" w14:textId="77777777" w:rsidR="00A41E0B" w:rsidRDefault="00A41E0B" w:rsidP="00A82B48">
      <w:r>
        <w:separator/>
      </w:r>
    </w:p>
  </w:endnote>
  <w:endnote w:type="continuationSeparator" w:id="0">
    <w:p w14:paraId="36842B83" w14:textId="77777777" w:rsidR="00A41E0B" w:rsidRDefault="00A41E0B" w:rsidP="00A8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05D7A" w14:textId="77777777" w:rsidR="00A41E0B" w:rsidRDefault="00A41E0B" w:rsidP="00A82B48">
      <w:r>
        <w:separator/>
      </w:r>
    </w:p>
  </w:footnote>
  <w:footnote w:type="continuationSeparator" w:id="0">
    <w:p w14:paraId="34F2A881" w14:textId="77777777" w:rsidR="00A41E0B" w:rsidRDefault="00A41E0B" w:rsidP="00A82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CB6"/>
    <w:rsid w:val="00A41E0B"/>
    <w:rsid w:val="00A82B48"/>
    <w:rsid w:val="00CA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46E835C-CCBF-4634-8BEA-51528891B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48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B48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A82B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2B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A82B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唐文</dc:creator>
  <cp:keywords/>
  <dc:description/>
  <cp:lastModifiedBy>唐文</cp:lastModifiedBy>
  <cp:revision>2</cp:revision>
  <dcterms:created xsi:type="dcterms:W3CDTF">2024-03-11T08:32:00Z</dcterms:created>
  <dcterms:modified xsi:type="dcterms:W3CDTF">2024-03-11T08:32:00Z</dcterms:modified>
</cp:coreProperties>
</file>